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31972" w14:textId="571C8047" w:rsidR="00B65A6C" w:rsidRDefault="0034334F" w:rsidP="0034334F">
      <w:pPr>
        <w:pStyle w:val="Kop1"/>
        <w:rPr>
          <w:rFonts w:ascii="Arial" w:hAnsi="Arial" w:cs="Arial"/>
          <w:b/>
          <w:bCs/>
          <w:color w:val="auto"/>
          <w:sz w:val="40"/>
          <w:szCs w:val="40"/>
        </w:rPr>
      </w:pPr>
      <w:bookmarkStart w:id="0" w:name="_Toc125446449"/>
      <w:r>
        <w:rPr>
          <w:rFonts w:ascii="Arial" w:hAnsi="Arial" w:cs="Arial"/>
          <w:b/>
          <w:bCs/>
          <w:color w:val="auto"/>
          <w:sz w:val="40"/>
          <w:szCs w:val="40"/>
        </w:rPr>
        <w:t>Samenvatting lesstof</w:t>
      </w:r>
      <w:bookmarkEnd w:id="0"/>
      <w:r w:rsidR="00633D18">
        <w:rPr>
          <w:rFonts w:ascii="Arial" w:hAnsi="Arial" w:cs="Arial"/>
          <w:b/>
          <w:bCs/>
          <w:color w:val="auto"/>
          <w:sz w:val="40"/>
          <w:szCs w:val="40"/>
        </w:rPr>
        <w:t xml:space="preserve"> – BK1</w:t>
      </w:r>
    </w:p>
    <w:p w14:paraId="5FE317E5" w14:textId="26188EE0" w:rsidR="0034334F" w:rsidRDefault="0034334F" w:rsidP="0034334F"/>
    <w:p w14:paraId="5478A14F" w14:textId="77777777" w:rsidR="005A5897" w:rsidRDefault="00720AD8" w:rsidP="005A5897">
      <w:pPr>
        <w:pStyle w:val="Geenafstand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D4540">
        <w:rPr>
          <w:rFonts w:ascii="Arial" w:hAnsi="Arial" w:cs="Arial"/>
          <w:sz w:val="24"/>
          <w:szCs w:val="24"/>
        </w:rPr>
        <w:t xml:space="preserve">Je </w:t>
      </w:r>
      <w:r w:rsidR="00A77EF3" w:rsidRPr="00CD4540">
        <w:rPr>
          <w:rFonts w:ascii="Arial" w:hAnsi="Arial" w:cs="Arial"/>
          <w:sz w:val="24"/>
          <w:szCs w:val="24"/>
        </w:rPr>
        <w:t xml:space="preserve">hebt tijdens de afgelopen lessen verschillende dingen geleerd en gezien die te maken hebben met </w:t>
      </w:r>
      <w:r w:rsidR="00CD4540" w:rsidRPr="00CD4540">
        <w:rPr>
          <w:rFonts w:ascii="Arial" w:hAnsi="Arial" w:cs="Arial"/>
          <w:sz w:val="24"/>
          <w:szCs w:val="24"/>
        </w:rPr>
        <w:t xml:space="preserve">vloggen. </w:t>
      </w:r>
      <w:r w:rsidR="00CD4540">
        <w:rPr>
          <w:rFonts w:ascii="Arial" w:hAnsi="Arial" w:cs="Arial"/>
          <w:sz w:val="24"/>
          <w:szCs w:val="24"/>
        </w:rPr>
        <w:t>Weet je het nog allemaal? Beantwoord de vragen. Je mag dit samen met je groepje doen en je mag ook dingen opzoeken.</w:t>
      </w:r>
    </w:p>
    <w:p w14:paraId="3564B416" w14:textId="77777777" w:rsidR="00D725E1" w:rsidRDefault="00D725E1" w:rsidP="00D725E1">
      <w:pPr>
        <w:pStyle w:val="Geenafstand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2C2FEAC" w14:textId="239D5433" w:rsidR="00CD4540" w:rsidRDefault="00D725E1" w:rsidP="00D725E1">
      <w:pPr>
        <w:pStyle w:val="Geenafstand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FD16F9">
        <w:rPr>
          <w:rFonts w:ascii="Arial" w:hAnsi="Arial" w:cs="Arial"/>
          <w:sz w:val="24"/>
          <w:szCs w:val="24"/>
        </w:rPr>
        <w:t xml:space="preserve">Wat is een </w:t>
      </w:r>
      <w:r w:rsidR="00FD16F9" w:rsidRPr="00FD16F9">
        <w:rPr>
          <w:rFonts w:ascii="Arial" w:hAnsi="Arial" w:cs="Arial"/>
          <w:b/>
          <w:bCs/>
          <w:sz w:val="24"/>
          <w:szCs w:val="24"/>
        </w:rPr>
        <w:t>vlog</w:t>
      </w:r>
      <w:r w:rsidR="00FD16F9">
        <w:rPr>
          <w:rFonts w:ascii="Arial" w:hAnsi="Arial" w:cs="Arial"/>
          <w:sz w:val="24"/>
          <w:szCs w:val="24"/>
        </w:rPr>
        <w:t>? Leg het in je eigen woorden uit.</w:t>
      </w:r>
    </w:p>
    <w:p w14:paraId="0E3BAB52" w14:textId="77777777" w:rsidR="00CA6BF0" w:rsidRPr="00A11382" w:rsidRDefault="00CA6BF0" w:rsidP="00CA6BF0">
      <w:pPr>
        <w:pStyle w:val="Geenafstand"/>
        <w:spacing w:line="276" w:lineRule="auto"/>
        <w:ind w:left="-10"/>
        <w:jc w:val="both"/>
        <w:rPr>
          <w:rFonts w:ascii="Arial" w:hAnsi="Arial" w:cs="Arial"/>
          <w:color w:val="FF0000"/>
          <w:sz w:val="24"/>
          <w:szCs w:val="24"/>
        </w:rPr>
      </w:pPr>
      <w:r w:rsidRPr="00A11382">
        <w:rPr>
          <w:rFonts w:ascii="Arial" w:hAnsi="Arial" w:cs="Arial"/>
          <w:color w:val="FF0000"/>
          <w:sz w:val="24"/>
          <w:szCs w:val="24"/>
        </w:rPr>
        <w:t xml:space="preserve">Een persoonlijk verhaal / dagboek in beeld. De vlogger vertelt de kijker over zijn/haar </w:t>
      </w:r>
    </w:p>
    <w:p w14:paraId="22281227" w14:textId="77777777" w:rsidR="00CA6BF0" w:rsidRPr="00A11382" w:rsidRDefault="00CA6BF0" w:rsidP="00CA6BF0">
      <w:pPr>
        <w:pStyle w:val="Geenafstand"/>
        <w:pBdr>
          <w:top w:val="single" w:sz="12" w:space="1" w:color="auto"/>
          <w:bottom w:val="single" w:sz="12" w:space="1" w:color="auto"/>
        </w:pBd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A11382">
        <w:rPr>
          <w:rFonts w:ascii="Arial" w:hAnsi="Arial" w:cs="Arial"/>
          <w:color w:val="FF0000"/>
          <w:sz w:val="24"/>
          <w:szCs w:val="24"/>
        </w:rPr>
        <w:t>leven.</w:t>
      </w:r>
    </w:p>
    <w:p w14:paraId="48B5CB53" w14:textId="54362BA9" w:rsidR="00FD16F9" w:rsidRDefault="00FD16F9" w:rsidP="002A772C">
      <w:pPr>
        <w:pStyle w:val="Geenafstand"/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3D35CE55" w14:textId="0A6BCEC9" w:rsidR="00FD16F9" w:rsidRPr="009F3680" w:rsidRDefault="005A5897" w:rsidP="009F3680">
      <w:pPr>
        <w:pStyle w:val="Geenafstand"/>
        <w:spacing w:line="276" w:lineRule="auto"/>
        <w:ind w:left="-142" w:firstLine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FD16F9" w:rsidRPr="00727BAC">
        <w:rPr>
          <w:rFonts w:ascii="Arial" w:hAnsi="Arial" w:cs="Arial"/>
          <w:sz w:val="24"/>
          <w:szCs w:val="24"/>
        </w:rPr>
        <w:t xml:space="preserve">Wat is </w:t>
      </w:r>
      <w:r w:rsidR="00F209F5" w:rsidRPr="00727BAC">
        <w:rPr>
          <w:rFonts w:ascii="Arial" w:hAnsi="Arial" w:cs="Arial"/>
          <w:b/>
          <w:bCs/>
          <w:sz w:val="24"/>
          <w:szCs w:val="24"/>
        </w:rPr>
        <w:t>sluikreclame</w:t>
      </w:r>
      <w:r w:rsidR="00F209F5" w:rsidRPr="00727BAC">
        <w:rPr>
          <w:rFonts w:ascii="Arial" w:hAnsi="Arial" w:cs="Arial"/>
          <w:sz w:val="24"/>
          <w:szCs w:val="24"/>
        </w:rPr>
        <w:t>?</w:t>
      </w:r>
      <w:r w:rsidR="0094614C" w:rsidRPr="00727BAC">
        <w:rPr>
          <w:rFonts w:ascii="Arial" w:hAnsi="Arial" w:cs="Arial"/>
          <w:sz w:val="24"/>
          <w:szCs w:val="24"/>
        </w:rPr>
        <w:t xml:space="preserve"> (zie </w:t>
      </w:r>
      <w:r w:rsidR="009F3680" w:rsidRPr="00727BAC">
        <w:rPr>
          <w:rFonts w:ascii="Arial" w:hAnsi="Arial" w:cs="Arial"/>
          <w:bCs/>
          <w:sz w:val="24"/>
          <w:szCs w:val="24"/>
        </w:rPr>
        <w:t xml:space="preserve">§ 5 Vlogs, opdracht </w:t>
      </w:r>
      <w:r w:rsidR="000F0D1F" w:rsidRPr="00727BAC">
        <w:rPr>
          <w:rFonts w:ascii="Arial" w:hAnsi="Arial" w:cs="Arial"/>
          <w:bCs/>
          <w:sz w:val="24"/>
          <w:szCs w:val="24"/>
        </w:rPr>
        <w:t>5, blz. 164</w:t>
      </w:r>
      <w:r w:rsidR="009F3680" w:rsidRPr="00727BAC">
        <w:rPr>
          <w:rFonts w:ascii="Arial" w:hAnsi="Arial" w:cs="Arial"/>
          <w:bCs/>
          <w:sz w:val="24"/>
          <w:szCs w:val="24"/>
        </w:rPr>
        <w:t>)</w:t>
      </w:r>
    </w:p>
    <w:p w14:paraId="1DEBB1AD" w14:textId="77777777" w:rsidR="005D4050" w:rsidRPr="00AF4072" w:rsidRDefault="005D4050" w:rsidP="005D4050">
      <w:pPr>
        <w:pStyle w:val="Geenafstand"/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AF4072">
        <w:rPr>
          <w:rFonts w:ascii="Arial" w:hAnsi="Arial" w:cs="Arial"/>
          <w:color w:val="FF0000"/>
          <w:sz w:val="24"/>
          <w:szCs w:val="24"/>
        </w:rPr>
        <w:t>Sluikreclame is stiekeme reclame</w:t>
      </w:r>
      <w:r>
        <w:rPr>
          <w:rFonts w:ascii="Arial" w:hAnsi="Arial" w:cs="Arial"/>
          <w:color w:val="FF0000"/>
          <w:sz w:val="24"/>
          <w:szCs w:val="24"/>
        </w:rPr>
        <w:t>. B</w:t>
      </w:r>
      <w:r w:rsidRPr="00AF4072">
        <w:rPr>
          <w:rFonts w:ascii="Arial" w:hAnsi="Arial" w:cs="Arial"/>
          <w:color w:val="FF0000"/>
          <w:sz w:val="24"/>
          <w:szCs w:val="24"/>
        </w:rPr>
        <w:t>ijvoorbeeld</w:t>
      </w:r>
      <w:r>
        <w:rPr>
          <w:rFonts w:ascii="Arial" w:hAnsi="Arial" w:cs="Arial"/>
          <w:color w:val="FF0000"/>
          <w:sz w:val="24"/>
          <w:szCs w:val="24"/>
        </w:rPr>
        <w:t>: de vlogger gebruikt producten waarvan</w:t>
      </w:r>
      <w:r w:rsidRPr="00AF4072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760BF796" w14:textId="77777777" w:rsidR="005D4050" w:rsidRDefault="005D4050" w:rsidP="005D4050">
      <w:pPr>
        <w:pStyle w:val="Geenafstand"/>
        <w:pBdr>
          <w:top w:val="single" w:sz="12" w:space="1" w:color="auto"/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23162">
        <w:rPr>
          <w:rFonts w:ascii="Arial" w:hAnsi="Arial" w:cs="Arial"/>
          <w:color w:val="FF0000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AF4072">
        <w:rPr>
          <w:rFonts w:ascii="Arial" w:hAnsi="Arial" w:cs="Arial"/>
          <w:color w:val="FF0000"/>
          <w:sz w:val="24"/>
          <w:szCs w:val="24"/>
        </w:rPr>
        <w:t>merknamen duidelijk in beeld komen</w:t>
      </w:r>
      <w:r>
        <w:rPr>
          <w:rFonts w:ascii="Arial" w:hAnsi="Arial" w:cs="Arial"/>
          <w:color w:val="FF0000"/>
          <w:sz w:val="24"/>
          <w:szCs w:val="24"/>
        </w:rPr>
        <w:t>.</w:t>
      </w:r>
    </w:p>
    <w:p w14:paraId="12FCC06D" w14:textId="77777777" w:rsidR="005A5897" w:rsidRDefault="005A5897" w:rsidP="00E30493">
      <w:pPr>
        <w:pStyle w:val="Geenafstand"/>
        <w:pBdr>
          <w:bottom w:val="single" w:sz="12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14:paraId="67E39624" w14:textId="32891BFF" w:rsidR="00F209F5" w:rsidRDefault="005A5897" w:rsidP="005A5897">
      <w:pPr>
        <w:pStyle w:val="Geenafstand"/>
        <w:pBdr>
          <w:bottom w:val="single" w:sz="12" w:space="1" w:color="auto"/>
        </w:pBd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727BAC">
        <w:rPr>
          <w:rFonts w:ascii="Arial" w:hAnsi="Arial" w:cs="Arial"/>
          <w:sz w:val="24"/>
          <w:szCs w:val="24"/>
        </w:rPr>
        <w:t xml:space="preserve">) </w:t>
      </w:r>
      <w:r w:rsidR="00F209F5" w:rsidRPr="00727BAC">
        <w:rPr>
          <w:rFonts w:ascii="Arial" w:hAnsi="Arial" w:cs="Arial"/>
          <w:sz w:val="24"/>
          <w:szCs w:val="24"/>
        </w:rPr>
        <w:t xml:space="preserve">Wat zijn </w:t>
      </w:r>
      <w:r w:rsidR="00F209F5" w:rsidRPr="00727BAC">
        <w:rPr>
          <w:rFonts w:ascii="Arial" w:hAnsi="Arial" w:cs="Arial"/>
          <w:b/>
          <w:bCs/>
          <w:sz w:val="24"/>
          <w:szCs w:val="24"/>
        </w:rPr>
        <w:t>camerahoeken</w:t>
      </w:r>
      <w:r w:rsidR="00F209F5" w:rsidRPr="00727BAC">
        <w:rPr>
          <w:rFonts w:ascii="Arial" w:hAnsi="Arial" w:cs="Arial"/>
          <w:sz w:val="24"/>
          <w:szCs w:val="24"/>
        </w:rPr>
        <w:t xml:space="preserve"> (of: filmhoeken)?</w:t>
      </w:r>
      <w:r w:rsidR="009F3680">
        <w:rPr>
          <w:rFonts w:ascii="Arial" w:hAnsi="Arial" w:cs="Arial"/>
          <w:sz w:val="24"/>
          <w:szCs w:val="24"/>
        </w:rPr>
        <w:t xml:space="preserve"> </w:t>
      </w:r>
      <w:r w:rsidR="001C2EDE">
        <w:rPr>
          <w:rFonts w:ascii="Arial" w:hAnsi="Arial" w:cs="Arial"/>
          <w:sz w:val="24"/>
          <w:szCs w:val="24"/>
        </w:rPr>
        <w:br/>
      </w:r>
      <w:r w:rsidR="004E05F8" w:rsidRPr="004E05F8">
        <w:rPr>
          <w:rFonts w:ascii="Arial" w:hAnsi="Arial" w:cs="Arial"/>
          <w:color w:val="FF0000"/>
          <w:sz w:val="24"/>
          <w:szCs w:val="24"/>
        </w:rPr>
        <w:t>Punten van waaraf je filmt (onder, boven, zijkant, dichtbij, veraf)</w:t>
      </w:r>
    </w:p>
    <w:p w14:paraId="59D4B0D0" w14:textId="77777777" w:rsidR="00F209F5" w:rsidRDefault="00F209F5" w:rsidP="002A772C">
      <w:pPr>
        <w:pStyle w:val="Geenafstand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7194373" w14:textId="1849DD9A" w:rsidR="00596BB4" w:rsidRDefault="00596BB4" w:rsidP="00596BB4">
      <w:pPr>
        <w:pStyle w:val="Geenafstand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</w:t>
      </w:r>
      <w:r>
        <w:rPr>
          <w:rFonts w:ascii="Arial" w:hAnsi="Arial" w:cs="Arial"/>
          <w:bCs/>
          <w:sz w:val="24"/>
          <w:szCs w:val="24"/>
        </w:rPr>
        <w:t xml:space="preserve">) </w:t>
      </w:r>
      <w:r w:rsidRPr="00532196">
        <w:rPr>
          <w:rFonts w:ascii="Arial" w:hAnsi="Arial" w:cs="Arial"/>
          <w:bCs/>
          <w:sz w:val="24"/>
          <w:szCs w:val="24"/>
        </w:rPr>
        <w:t xml:space="preserve">Wat doe je in het begin (inleiding) van je vlog en wat doe je aan het eind (slot)? (zie de </w:t>
      </w:r>
    </w:p>
    <w:p w14:paraId="7F3D7CF2" w14:textId="77777777" w:rsidR="00596BB4" w:rsidRPr="00532196" w:rsidRDefault="00596BB4" w:rsidP="00596BB4">
      <w:pPr>
        <w:pStyle w:val="Geenafstand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Pr="00532196">
        <w:rPr>
          <w:rFonts w:ascii="Arial" w:hAnsi="Arial" w:cs="Arial"/>
          <w:bCs/>
          <w:sz w:val="24"/>
          <w:szCs w:val="24"/>
        </w:rPr>
        <w:t>theorie op blz. 163 van je boek)</w:t>
      </w:r>
    </w:p>
    <w:p w14:paraId="74EF5EE0" w14:textId="77777777" w:rsidR="00596BB4" w:rsidRDefault="00596BB4" w:rsidP="00596BB4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1E17A718" w14:textId="77777777" w:rsidR="00596BB4" w:rsidRPr="000C5E31" w:rsidRDefault="00596BB4" w:rsidP="00596BB4">
      <w:pPr>
        <w:ind w:left="426"/>
        <w:jc w:val="both"/>
        <w:rPr>
          <w:rFonts w:ascii="Arial" w:hAnsi="Arial" w:cs="Arial"/>
          <w:sz w:val="24"/>
          <w:szCs w:val="24"/>
        </w:rPr>
      </w:pPr>
      <w:r w:rsidRPr="000C5E31">
        <w:rPr>
          <w:rFonts w:ascii="Arial" w:hAnsi="Arial" w:cs="Arial"/>
          <w:sz w:val="24"/>
          <w:szCs w:val="24"/>
        </w:rPr>
        <w:t xml:space="preserve">Inleiding: </w:t>
      </w:r>
      <w:r w:rsidRPr="00FC137A">
        <w:rPr>
          <w:rFonts w:ascii="Arial" w:hAnsi="Arial" w:cs="Arial"/>
          <w:color w:val="FF0000"/>
          <w:sz w:val="24"/>
          <w:szCs w:val="24"/>
        </w:rPr>
        <w:t>Maak duidelijk waar je het over gaat hebben</w:t>
      </w:r>
    </w:p>
    <w:p w14:paraId="0C7216F8" w14:textId="77777777" w:rsidR="00596BB4" w:rsidRPr="000C5E31" w:rsidRDefault="00596BB4" w:rsidP="00596BB4">
      <w:pPr>
        <w:ind w:left="426"/>
        <w:jc w:val="both"/>
        <w:rPr>
          <w:rFonts w:ascii="Arial" w:hAnsi="Arial" w:cs="Arial"/>
          <w:sz w:val="24"/>
          <w:szCs w:val="24"/>
        </w:rPr>
      </w:pPr>
    </w:p>
    <w:p w14:paraId="0FE7D401" w14:textId="77777777" w:rsidR="00596BB4" w:rsidRPr="00FC137A" w:rsidRDefault="00596BB4" w:rsidP="00596BB4">
      <w:pPr>
        <w:ind w:left="426"/>
        <w:jc w:val="both"/>
        <w:rPr>
          <w:rFonts w:ascii="Arial" w:hAnsi="Arial" w:cs="Arial"/>
          <w:color w:val="FF0000"/>
          <w:sz w:val="24"/>
          <w:szCs w:val="24"/>
        </w:rPr>
      </w:pPr>
      <w:r w:rsidRPr="000C5E31">
        <w:rPr>
          <w:rFonts w:ascii="Arial" w:hAnsi="Arial" w:cs="Arial"/>
          <w:sz w:val="24"/>
          <w:szCs w:val="24"/>
        </w:rPr>
        <w:t xml:space="preserve">Slot: </w:t>
      </w:r>
      <w:r w:rsidRPr="00FC137A">
        <w:rPr>
          <w:rFonts w:ascii="Arial" w:hAnsi="Arial" w:cs="Arial"/>
          <w:color w:val="FF0000"/>
          <w:sz w:val="24"/>
          <w:szCs w:val="24"/>
        </w:rPr>
        <w:t>Sluit de vlog duidelijk af, bijvoorbeeld met een oproep</w:t>
      </w:r>
    </w:p>
    <w:p w14:paraId="322CEA07" w14:textId="77777777" w:rsidR="00596BB4" w:rsidRDefault="00596BB4" w:rsidP="00596BB4">
      <w:pPr>
        <w:pStyle w:val="Geenafstand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0DD72A0" w14:textId="471DCAC1" w:rsidR="00E938B6" w:rsidRPr="00532196" w:rsidRDefault="00596BB4" w:rsidP="00D725E1">
      <w:pPr>
        <w:pStyle w:val="Geenafstand"/>
        <w:spacing w:line="276" w:lineRule="auto"/>
        <w:ind w:left="-142" w:firstLine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F209F5" w:rsidRPr="00532196">
        <w:rPr>
          <w:rFonts w:ascii="Arial" w:hAnsi="Arial" w:cs="Arial"/>
          <w:sz w:val="24"/>
          <w:szCs w:val="24"/>
        </w:rPr>
        <w:t xml:space="preserve">) </w:t>
      </w:r>
      <w:r w:rsidR="00D018C9" w:rsidRPr="00532196">
        <w:rPr>
          <w:rFonts w:ascii="Arial" w:hAnsi="Arial" w:cs="Arial"/>
          <w:sz w:val="24"/>
          <w:szCs w:val="24"/>
        </w:rPr>
        <w:t xml:space="preserve">Welke </w:t>
      </w:r>
      <w:r w:rsidR="00D018C9" w:rsidRPr="00532196">
        <w:rPr>
          <w:rFonts w:ascii="Arial" w:hAnsi="Arial" w:cs="Arial"/>
          <w:b/>
          <w:bCs/>
          <w:sz w:val="24"/>
          <w:szCs w:val="24"/>
        </w:rPr>
        <w:t>tip</w:t>
      </w:r>
      <w:r w:rsidR="00532196">
        <w:rPr>
          <w:rFonts w:ascii="Arial" w:hAnsi="Arial" w:cs="Arial"/>
          <w:b/>
          <w:bCs/>
          <w:sz w:val="24"/>
          <w:szCs w:val="24"/>
        </w:rPr>
        <w:t>s</w:t>
      </w:r>
      <w:r w:rsidR="00D018C9" w:rsidRPr="00532196">
        <w:rPr>
          <w:rFonts w:ascii="Arial" w:hAnsi="Arial" w:cs="Arial"/>
          <w:sz w:val="24"/>
          <w:szCs w:val="24"/>
        </w:rPr>
        <w:t xml:space="preserve"> voor het maken van een goede vlog heb je gekregen? </w:t>
      </w:r>
      <w:r w:rsidR="00E938B6" w:rsidRPr="00532196">
        <w:rPr>
          <w:rFonts w:ascii="Arial" w:hAnsi="Arial" w:cs="Arial"/>
          <w:sz w:val="24"/>
          <w:szCs w:val="24"/>
        </w:rPr>
        <w:t xml:space="preserve">(zie </w:t>
      </w:r>
      <w:r w:rsidR="00E938B6" w:rsidRPr="00532196">
        <w:rPr>
          <w:rFonts w:ascii="Arial" w:hAnsi="Arial" w:cs="Arial"/>
          <w:bCs/>
          <w:sz w:val="24"/>
          <w:szCs w:val="24"/>
        </w:rPr>
        <w:t xml:space="preserve">§ 5 Vlogs, </w:t>
      </w:r>
    </w:p>
    <w:p w14:paraId="1E920DBF" w14:textId="77E018A7" w:rsidR="00F209F5" w:rsidRPr="001C2EDE" w:rsidRDefault="00E938B6" w:rsidP="00D725E1">
      <w:pPr>
        <w:pStyle w:val="Geenafstand"/>
        <w:spacing w:line="276" w:lineRule="auto"/>
        <w:ind w:left="-142" w:firstLine="142"/>
        <w:jc w:val="both"/>
        <w:rPr>
          <w:rFonts w:ascii="Arial" w:hAnsi="Arial" w:cs="Arial"/>
          <w:bCs/>
          <w:sz w:val="24"/>
          <w:szCs w:val="24"/>
        </w:rPr>
      </w:pPr>
      <w:r w:rsidRPr="00532196">
        <w:rPr>
          <w:rFonts w:ascii="Arial" w:hAnsi="Arial" w:cs="Arial"/>
          <w:bCs/>
          <w:sz w:val="24"/>
          <w:szCs w:val="24"/>
        </w:rPr>
        <w:t xml:space="preserve">    opdracht </w:t>
      </w:r>
      <w:r w:rsidR="003D107D" w:rsidRPr="00532196">
        <w:rPr>
          <w:rFonts w:ascii="Arial" w:hAnsi="Arial" w:cs="Arial"/>
          <w:bCs/>
          <w:sz w:val="24"/>
          <w:szCs w:val="24"/>
        </w:rPr>
        <w:t>3</w:t>
      </w:r>
      <w:r w:rsidR="00AA4F11">
        <w:rPr>
          <w:rFonts w:ascii="Arial" w:hAnsi="Arial" w:cs="Arial"/>
          <w:bCs/>
          <w:sz w:val="24"/>
          <w:szCs w:val="24"/>
        </w:rPr>
        <w:t xml:space="preserve"> én de theorie op blz. 163 van je boek</w:t>
      </w:r>
      <w:r w:rsidRPr="00532196">
        <w:rPr>
          <w:rFonts w:ascii="Arial" w:hAnsi="Arial" w:cs="Arial"/>
          <w:bCs/>
          <w:sz w:val="24"/>
          <w:szCs w:val="24"/>
        </w:rPr>
        <w:t>)</w:t>
      </w:r>
    </w:p>
    <w:p w14:paraId="2AE39CA1" w14:textId="78FCA4D3" w:rsidR="00E938B6" w:rsidRPr="001C2EDE" w:rsidRDefault="00E938B6" w:rsidP="002A772C">
      <w:pPr>
        <w:pStyle w:val="Geenafstand"/>
        <w:spacing w:line="276" w:lineRule="auto"/>
        <w:ind w:left="-142"/>
        <w:jc w:val="both"/>
        <w:rPr>
          <w:rFonts w:ascii="Arial" w:hAnsi="Arial" w:cs="Arial"/>
          <w:bCs/>
          <w:sz w:val="24"/>
          <w:szCs w:val="24"/>
        </w:rPr>
      </w:pPr>
    </w:p>
    <w:p w14:paraId="0F4C38C7" w14:textId="7DCEADB2" w:rsidR="00E938B6" w:rsidRDefault="00204A9A" w:rsidP="002A772C">
      <w:pPr>
        <w:pStyle w:val="Geenafstand"/>
        <w:spacing w:line="276" w:lineRule="auto"/>
        <w:ind w:left="-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</w:t>
      </w:r>
      <w:r w:rsidR="00727BAC">
        <w:rPr>
          <w:rFonts w:ascii="Arial" w:hAnsi="Arial" w:cs="Arial"/>
          <w:bCs/>
          <w:sz w:val="24"/>
          <w:szCs w:val="24"/>
        </w:rPr>
        <w:tab/>
        <w:t xml:space="preserve">Tip 1: </w:t>
      </w:r>
      <w:r w:rsidR="004E05F8" w:rsidRPr="002017F0">
        <w:rPr>
          <w:rFonts w:ascii="Arial" w:hAnsi="Arial" w:cs="Arial"/>
          <w:bCs/>
          <w:color w:val="FF0000"/>
          <w:sz w:val="24"/>
          <w:szCs w:val="24"/>
        </w:rPr>
        <w:t>Begin met een vraag die je doelgroep bezighoudt</w:t>
      </w:r>
    </w:p>
    <w:p w14:paraId="754F33E6" w14:textId="7A86E880" w:rsidR="00727BAC" w:rsidRDefault="00727BAC" w:rsidP="002A772C">
      <w:pPr>
        <w:pStyle w:val="Geenafstand"/>
        <w:spacing w:line="276" w:lineRule="auto"/>
        <w:ind w:left="-142"/>
        <w:jc w:val="both"/>
        <w:rPr>
          <w:rFonts w:ascii="Arial" w:hAnsi="Arial" w:cs="Arial"/>
          <w:bCs/>
          <w:sz w:val="24"/>
          <w:szCs w:val="24"/>
        </w:rPr>
      </w:pPr>
    </w:p>
    <w:p w14:paraId="249270B6" w14:textId="0683ACE0" w:rsidR="00727BAC" w:rsidRDefault="00727BAC" w:rsidP="002A772C">
      <w:pPr>
        <w:pStyle w:val="Geenafstand"/>
        <w:spacing w:line="276" w:lineRule="auto"/>
        <w:ind w:left="-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Tip 2: </w:t>
      </w:r>
      <w:r w:rsidR="002017F0" w:rsidRPr="002017F0">
        <w:rPr>
          <w:rFonts w:ascii="Arial" w:hAnsi="Arial" w:cs="Arial"/>
          <w:bCs/>
          <w:color w:val="FF0000"/>
          <w:sz w:val="24"/>
          <w:szCs w:val="24"/>
        </w:rPr>
        <w:t>Praat enthousiast en kijk in de camera</w:t>
      </w:r>
    </w:p>
    <w:p w14:paraId="201E0EAF" w14:textId="3C2600F4" w:rsidR="00727BAC" w:rsidRDefault="00727BAC" w:rsidP="002A772C">
      <w:pPr>
        <w:pStyle w:val="Geenafstand"/>
        <w:spacing w:line="276" w:lineRule="auto"/>
        <w:ind w:left="-142"/>
        <w:jc w:val="both"/>
        <w:rPr>
          <w:rFonts w:ascii="Arial" w:hAnsi="Arial" w:cs="Arial"/>
          <w:bCs/>
          <w:sz w:val="24"/>
          <w:szCs w:val="24"/>
        </w:rPr>
      </w:pPr>
    </w:p>
    <w:p w14:paraId="18FF5F05" w14:textId="3B6F2D8D" w:rsidR="00727BAC" w:rsidRPr="002017F0" w:rsidRDefault="00727BAC" w:rsidP="002A772C">
      <w:pPr>
        <w:pStyle w:val="Geenafstand"/>
        <w:spacing w:line="276" w:lineRule="auto"/>
        <w:ind w:left="-142"/>
        <w:jc w:val="both"/>
        <w:rPr>
          <w:rFonts w:ascii="Arial" w:hAnsi="Arial" w:cs="Arial"/>
          <w:bCs/>
          <w:color w:val="FF000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Tip 3: </w:t>
      </w:r>
      <w:r w:rsidR="002017F0" w:rsidRPr="002017F0">
        <w:rPr>
          <w:rFonts w:ascii="Arial" w:hAnsi="Arial" w:cs="Arial"/>
          <w:bCs/>
          <w:color w:val="FF0000"/>
          <w:sz w:val="24"/>
          <w:szCs w:val="24"/>
        </w:rPr>
        <w:t>Varieer in de manier van filmen (close-ups, van onderaf of bewegend)</w:t>
      </w:r>
    </w:p>
    <w:p w14:paraId="4C17B387" w14:textId="444F22A0" w:rsidR="00E30493" w:rsidRDefault="00E30493" w:rsidP="002017F0">
      <w:pPr>
        <w:pStyle w:val="Geenafstand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146064B2" w14:textId="77777777" w:rsidR="000C5E31" w:rsidRDefault="000C5E31" w:rsidP="000C5E31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0B2F2F6C" w14:textId="77777777" w:rsidR="00727BAC" w:rsidRDefault="00727BAC" w:rsidP="002B1CF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02733CD" w14:textId="77777777" w:rsidR="00727BAC" w:rsidRDefault="00727BAC" w:rsidP="002B1CF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536D078" w14:textId="58DD42B8" w:rsidR="002B1CF5" w:rsidRDefault="003145C6" w:rsidP="009E3C0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F00AB">
        <w:rPr>
          <w:rFonts w:ascii="Arial" w:hAnsi="Arial" w:cs="Arial"/>
          <w:b/>
          <w:bCs/>
          <w:sz w:val="24"/>
          <w:szCs w:val="24"/>
        </w:rPr>
        <w:t xml:space="preserve">Ben je klaar? Vul dan het leerdoelenschema op bladzijde 5 opnieuw in. </w:t>
      </w:r>
      <w:r w:rsidR="007E2A6B">
        <w:rPr>
          <w:rFonts w:ascii="Arial" w:hAnsi="Arial" w:cs="Arial"/>
          <w:b/>
          <w:bCs/>
          <w:sz w:val="24"/>
          <w:szCs w:val="24"/>
        </w:rPr>
        <w:t>Als je ergens een O of een M scoort, vraag dan hulp bij je groepje of je docent N</w:t>
      </w:r>
      <w:r w:rsidR="00727BAC">
        <w:rPr>
          <w:rFonts w:ascii="Arial" w:hAnsi="Arial" w:cs="Arial"/>
          <w:b/>
          <w:bCs/>
          <w:sz w:val="24"/>
          <w:szCs w:val="24"/>
        </w:rPr>
        <w:t>ederlands</w:t>
      </w:r>
      <w:r w:rsidR="007E2A6B">
        <w:rPr>
          <w:rFonts w:ascii="Arial" w:hAnsi="Arial" w:cs="Arial"/>
          <w:b/>
          <w:bCs/>
          <w:sz w:val="24"/>
          <w:szCs w:val="24"/>
        </w:rPr>
        <w:t xml:space="preserve"> of </w:t>
      </w:r>
      <w:proofErr w:type="spellStart"/>
      <w:r w:rsidR="00727BAC">
        <w:rPr>
          <w:rFonts w:ascii="Arial" w:hAnsi="Arial" w:cs="Arial"/>
          <w:b/>
          <w:bCs/>
          <w:sz w:val="24"/>
          <w:szCs w:val="24"/>
        </w:rPr>
        <w:t>digiwijs</w:t>
      </w:r>
      <w:proofErr w:type="spellEnd"/>
      <w:r w:rsidR="007E2A6B">
        <w:rPr>
          <w:rFonts w:ascii="Arial" w:hAnsi="Arial" w:cs="Arial"/>
          <w:b/>
          <w:bCs/>
          <w:sz w:val="24"/>
          <w:szCs w:val="24"/>
        </w:rPr>
        <w:t>.</w:t>
      </w:r>
    </w:p>
    <w:sectPr w:rsidR="002B1CF5" w:rsidSect="00190076">
      <w:footerReference w:type="default" r:id="rId10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2AE70" w14:textId="77777777" w:rsidR="00931AEE" w:rsidRDefault="00931AEE">
      <w:r>
        <w:separator/>
      </w:r>
    </w:p>
  </w:endnote>
  <w:endnote w:type="continuationSeparator" w:id="0">
    <w:p w14:paraId="01CB12B0" w14:textId="77777777" w:rsidR="00931AEE" w:rsidRDefault="0093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720825"/>
      <w:docPartObj>
        <w:docPartGallery w:val="Page Numbers (Bottom of Page)"/>
        <w:docPartUnique/>
      </w:docPartObj>
    </w:sdtPr>
    <w:sdtEndPr/>
    <w:sdtContent>
      <w:p w14:paraId="0EF4771E" w14:textId="3F361FEB" w:rsidR="006E5BBB" w:rsidRDefault="006E5BBB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4C16A63D" w14:textId="77777777" w:rsidR="006E5BBB" w:rsidRDefault="006E5BB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89E3A" w14:textId="77777777" w:rsidR="00931AEE" w:rsidRDefault="00931AEE">
      <w:r>
        <w:separator/>
      </w:r>
    </w:p>
  </w:footnote>
  <w:footnote w:type="continuationSeparator" w:id="0">
    <w:p w14:paraId="52C2084E" w14:textId="77777777" w:rsidR="00931AEE" w:rsidRDefault="00931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3EFD"/>
    <w:multiLevelType w:val="hybridMultilevel"/>
    <w:tmpl w:val="7270A6C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8498E"/>
    <w:multiLevelType w:val="hybridMultilevel"/>
    <w:tmpl w:val="456A74F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F1AF0"/>
    <w:multiLevelType w:val="hybridMultilevel"/>
    <w:tmpl w:val="A0CC1BBA"/>
    <w:lvl w:ilvl="0" w:tplc="F26809AE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7A30"/>
    <w:multiLevelType w:val="multilevel"/>
    <w:tmpl w:val="B6FA3C50"/>
    <w:name w:val="OP genummerde lijst5"/>
    <w:numStyleLink w:val="Genummerdelijst"/>
  </w:abstractNum>
  <w:abstractNum w:abstractNumId="4" w15:restartNumberingAfterBreak="0">
    <w:nsid w:val="1FDA3250"/>
    <w:multiLevelType w:val="hybridMultilevel"/>
    <w:tmpl w:val="0C883116"/>
    <w:lvl w:ilvl="0" w:tplc="9E3E230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80D4A"/>
    <w:multiLevelType w:val="hybridMultilevel"/>
    <w:tmpl w:val="1C2066A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B66FD"/>
    <w:multiLevelType w:val="hybridMultilevel"/>
    <w:tmpl w:val="9970FCF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5222A"/>
    <w:multiLevelType w:val="hybridMultilevel"/>
    <w:tmpl w:val="BE00891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E08A2"/>
    <w:multiLevelType w:val="hybridMultilevel"/>
    <w:tmpl w:val="9C4EFCB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733F0"/>
    <w:multiLevelType w:val="hybridMultilevel"/>
    <w:tmpl w:val="52F60D7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95238C"/>
    <w:multiLevelType w:val="hybridMultilevel"/>
    <w:tmpl w:val="CE2ACCD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07974"/>
    <w:multiLevelType w:val="hybridMultilevel"/>
    <w:tmpl w:val="74FA04A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00AEB"/>
    <w:multiLevelType w:val="hybridMultilevel"/>
    <w:tmpl w:val="1E8A188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102872"/>
    <w:multiLevelType w:val="hybridMultilevel"/>
    <w:tmpl w:val="928437A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428E1"/>
    <w:multiLevelType w:val="multilevel"/>
    <w:tmpl w:val="B6FA3C50"/>
    <w:name w:val="OP genummerde lijst"/>
    <w:styleLink w:val="Genummerdelijst"/>
    <w:lvl w:ilvl="0">
      <w:start w:val="1"/>
      <w:numFmt w:val="decimal"/>
      <w:pStyle w:val="Lijstnummering"/>
      <w:lvlText w:val="%1"/>
      <w:lvlJc w:val="left"/>
      <w:pPr>
        <w:ind w:left="284" w:hanging="284"/>
      </w:pPr>
      <w:rPr>
        <w:rFonts w:asciiTheme="minorHAnsi" w:hAnsiTheme="minorHAnsi" w:cs="Times New Roman" w:hint="default"/>
        <w:color w:val="auto"/>
      </w:rPr>
    </w:lvl>
    <w:lvl w:ilvl="1">
      <w:start w:val="1"/>
      <w:numFmt w:val="lowerLetter"/>
      <w:pStyle w:val="Lijstnummering2"/>
      <w:lvlText w:val="%2"/>
      <w:lvlJc w:val="left"/>
      <w:pPr>
        <w:ind w:left="568" w:hanging="284"/>
      </w:pPr>
      <w:rPr>
        <w:rFonts w:asciiTheme="minorHAnsi" w:hAnsiTheme="minorHAnsi" w:cs="Times New Roman" w:hint="default"/>
        <w:color w:val="auto"/>
      </w:rPr>
    </w:lvl>
    <w:lvl w:ilvl="2">
      <w:start w:val="1"/>
      <w:numFmt w:val="none"/>
      <w:pStyle w:val="Lijstnummering3"/>
      <w:lvlText w:val="%3"/>
      <w:lvlJc w:val="left"/>
      <w:pPr>
        <w:ind w:left="852" w:hanging="284"/>
      </w:pPr>
      <w:rPr>
        <w:rFonts w:asciiTheme="minorHAnsi" w:hAnsiTheme="minorHAnsi" w:cs="Times New Roman" w:hint="default"/>
        <w:color w:val="auto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asciiTheme="minorHAnsi" w:hAnsiTheme="minorHAnsi" w:cs="Times New Roman" w:hint="default"/>
        <w:color w:val="auto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asciiTheme="minorHAnsi" w:hAnsiTheme="minorHAnsi" w:cs="Times New Roman" w:hint="default"/>
        <w:color w:val="auto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asciiTheme="minorHAnsi" w:hAnsiTheme="minorHAnsi" w:cs="Times New Roman" w:hint="default"/>
        <w:color w:val="auto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asciiTheme="minorHAnsi" w:hAnsiTheme="minorHAnsi" w:cs="Times New Roman" w:hint="default"/>
        <w:color w:val="auto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asciiTheme="minorHAnsi" w:hAnsiTheme="minorHAnsi" w:cs="Times New Roman" w:hint="default"/>
        <w:color w:val="auto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asciiTheme="minorHAnsi" w:hAnsiTheme="minorHAnsi" w:cs="Times New Roman" w:hint="default"/>
        <w:color w:val="auto"/>
      </w:rPr>
    </w:lvl>
  </w:abstractNum>
  <w:abstractNum w:abstractNumId="15" w15:restartNumberingAfterBreak="0">
    <w:nsid w:val="4EF12CC2"/>
    <w:multiLevelType w:val="hybridMultilevel"/>
    <w:tmpl w:val="ECA29368"/>
    <w:name w:val="OP geletterde lijst2"/>
    <w:lvl w:ilvl="0" w:tplc="E83E4790">
      <w:start w:val="1"/>
      <w:numFmt w:val="bullet"/>
      <w:pStyle w:val="Opdracht-aankruisrondje"/>
      <w:lvlText w:val="○"/>
      <w:lvlJc w:val="left"/>
      <w:pPr>
        <w:ind w:left="360" w:hanging="360"/>
      </w:pPr>
      <w:rPr>
        <w:rFonts w:ascii="Arial" w:hAnsi="Arial" w:cs="Times New Roman" w:hint="default"/>
        <w:position w:val="-5"/>
        <w:sz w:val="36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FF3701"/>
    <w:multiLevelType w:val="hybridMultilevel"/>
    <w:tmpl w:val="E37E1D42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E37C6D"/>
    <w:multiLevelType w:val="hybridMultilevel"/>
    <w:tmpl w:val="B18CBC4E"/>
    <w:lvl w:ilvl="0" w:tplc="A81E3B7E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634030"/>
    <w:multiLevelType w:val="hybridMultilevel"/>
    <w:tmpl w:val="C6F09DF4"/>
    <w:lvl w:ilvl="0" w:tplc="0413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9D7094"/>
    <w:multiLevelType w:val="hybridMultilevel"/>
    <w:tmpl w:val="5798C0B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46968"/>
    <w:multiLevelType w:val="hybridMultilevel"/>
    <w:tmpl w:val="D63E816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9740F9"/>
    <w:multiLevelType w:val="hybridMultilevel"/>
    <w:tmpl w:val="B59CA8C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AC65BD"/>
    <w:multiLevelType w:val="hybridMultilevel"/>
    <w:tmpl w:val="833066A6"/>
    <w:lvl w:ilvl="0" w:tplc="95928D7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4F4AC2"/>
    <w:multiLevelType w:val="hybridMultilevel"/>
    <w:tmpl w:val="8DF45E1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BE5F71"/>
    <w:multiLevelType w:val="hybridMultilevel"/>
    <w:tmpl w:val="5E6CD74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5"/>
  </w:num>
  <w:num w:numId="6">
    <w:abstractNumId w:val="14"/>
  </w:num>
  <w:num w:numId="7">
    <w:abstractNumId w:val="6"/>
  </w:num>
  <w:num w:numId="8">
    <w:abstractNumId w:val="21"/>
  </w:num>
  <w:num w:numId="9">
    <w:abstractNumId w:val="7"/>
  </w:num>
  <w:num w:numId="10">
    <w:abstractNumId w:val="23"/>
  </w:num>
  <w:num w:numId="11">
    <w:abstractNumId w:val="13"/>
  </w:num>
  <w:num w:numId="12">
    <w:abstractNumId w:val="11"/>
  </w:num>
  <w:num w:numId="13">
    <w:abstractNumId w:val="19"/>
  </w:num>
  <w:num w:numId="14">
    <w:abstractNumId w:val="0"/>
  </w:num>
  <w:num w:numId="15">
    <w:abstractNumId w:val="1"/>
  </w:num>
  <w:num w:numId="16">
    <w:abstractNumId w:val="5"/>
  </w:num>
  <w:num w:numId="17">
    <w:abstractNumId w:val="10"/>
  </w:num>
  <w:num w:numId="18">
    <w:abstractNumId w:val="9"/>
  </w:num>
  <w:num w:numId="19">
    <w:abstractNumId w:val="12"/>
  </w:num>
  <w:num w:numId="20">
    <w:abstractNumId w:val="8"/>
  </w:num>
  <w:num w:numId="21">
    <w:abstractNumId w:val="22"/>
  </w:num>
  <w:num w:numId="22">
    <w:abstractNumId w:val="16"/>
  </w:num>
  <w:num w:numId="23">
    <w:abstractNumId w:val="2"/>
  </w:num>
  <w:num w:numId="24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294"/>
    <w:rsid w:val="00000CDA"/>
    <w:rsid w:val="0000399B"/>
    <w:rsid w:val="00003CA9"/>
    <w:rsid w:val="0000480F"/>
    <w:rsid w:val="00006659"/>
    <w:rsid w:val="000072B0"/>
    <w:rsid w:val="00010568"/>
    <w:rsid w:val="000130B0"/>
    <w:rsid w:val="0001390B"/>
    <w:rsid w:val="00013D1B"/>
    <w:rsid w:val="00017AC0"/>
    <w:rsid w:val="00021FA4"/>
    <w:rsid w:val="00030021"/>
    <w:rsid w:val="00043BC4"/>
    <w:rsid w:val="00044977"/>
    <w:rsid w:val="00051591"/>
    <w:rsid w:val="000558C2"/>
    <w:rsid w:val="00091122"/>
    <w:rsid w:val="000913C3"/>
    <w:rsid w:val="000925E8"/>
    <w:rsid w:val="00096988"/>
    <w:rsid w:val="000975E3"/>
    <w:rsid w:val="000A1988"/>
    <w:rsid w:val="000C1F9D"/>
    <w:rsid w:val="000C5E31"/>
    <w:rsid w:val="000D1C4F"/>
    <w:rsid w:val="000D3CB5"/>
    <w:rsid w:val="000D7099"/>
    <w:rsid w:val="000F0D1F"/>
    <w:rsid w:val="000F2E86"/>
    <w:rsid w:val="000F3231"/>
    <w:rsid w:val="000F3759"/>
    <w:rsid w:val="000F5B4C"/>
    <w:rsid w:val="001065DF"/>
    <w:rsid w:val="0013263C"/>
    <w:rsid w:val="001362B8"/>
    <w:rsid w:val="0013746F"/>
    <w:rsid w:val="001415A6"/>
    <w:rsid w:val="00146AE7"/>
    <w:rsid w:val="0015231A"/>
    <w:rsid w:val="00153C79"/>
    <w:rsid w:val="001541D0"/>
    <w:rsid w:val="0016273D"/>
    <w:rsid w:val="00180E6E"/>
    <w:rsid w:val="00183DC2"/>
    <w:rsid w:val="00190076"/>
    <w:rsid w:val="00193ABC"/>
    <w:rsid w:val="001B1FC1"/>
    <w:rsid w:val="001B7707"/>
    <w:rsid w:val="001C2EDE"/>
    <w:rsid w:val="001C620E"/>
    <w:rsid w:val="001D10B1"/>
    <w:rsid w:val="001D1D03"/>
    <w:rsid w:val="001E0CA2"/>
    <w:rsid w:val="001E1328"/>
    <w:rsid w:val="001E1824"/>
    <w:rsid w:val="001E5402"/>
    <w:rsid w:val="001F5BA9"/>
    <w:rsid w:val="002017F0"/>
    <w:rsid w:val="0020234A"/>
    <w:rsid w:val="00204A9A"/>
    <w:rsid w:val="00205337"/>
    <w:rsid w:val="002072F5"/>
    <w:rsid w:val="00210333"/>
    <w:rsid w:val="002106C3"/>
    <w:rsid w:val="0021265F"/>
    <w:rsid w:val="00213202"/>
    <w:rsid w:val="002171E7"/>
    <w:rsid w:val="00221CA4"/>
    <w:rsid w:val="002248D0"/>
    <w:rsid w:val="002313D8"/>
    <w:rsid w:val="00240B88"/>
    <w:rsid w:val="00247961"/>
    <w:rsid w:val="00247ADE"/>
    <w:rsid w:val="00271AD9"/>
    <w:rsid w:val="0027367A"/>
    <w:rsid w:val="00285035"/>
    <w:rsid w:val="00294C9E"/>
    <w:rsid w:val="002A630A"/>
    <w:rsid w:val="002A772C"/>
    <w:rsid w:val="002B1CF5"/>
    <w:rsid w:val="002B32A4"/>
    <w:rsid w:val="002C61CF"/>
    <w:rsid w:val="002C73E7"/>
    <w:rsid w:val="002D0016"/>
    <w:rsid w:val="002D0097"/>
    <w:rsid w:val="002D0C44"/>
    <w:rsid w:val="002D3007"/>
    <w:rsid w:val="002E73D3"/>
    <w:rsid w:val="002F1E6E"/>
    <w:rsid w:val="00301700"/>
    <w:rsid w:val="00301ADB"/>
    <w:rsid w:val="0030226C"/>
    <w:rsid w:val="00304F4C"/>
    <w:rsid w:val="00307131"/>
    <w:rsid w:val="003145C6"/>
    <w:rsid w:val="00317BD9"/>
    <w:rsid w:val="00317F73"/>
    <w:rsid w:val="00322453"/>
    <w:rsid w:val="00324565"/>
    <w:rsid w:val="003332A8"/>
    <w:rsid w:val="0034334F"/>
    <w:rsid w:val="00344683"/>
    <w:rsid w:val="0034621F"/>
    <w:rsid w:val="00347D18"/>
    <w:rsid w:val="0035150D"/>
    <w:rsid w:val="00354448"/>
    <w:rsid w:val="00371DDC"/>
    <w:rsid w:val="0038355B"/>
    <w:rsid w:val="003842B4"/>
    <w:rsid w:val="00385D60"/>
    <w:rsid w:val="00385DDC"/>
    <w:rsid w:val="003907F9"/>
    <w:rsid w:val="0039379D"/>
    <w:rsid w:val="003967FE"/>
    <w:rsid w:val="003B05CF"/>
    <w:rsid w:val="003B7B9A"/>
    <w:rsid w:val="003B7C99"/>
    <w:rsid w:val="003C0097"/>
    <w:rsid w:val="003C03E8"/>
    <w:rsid w:val="003C0FC2"/>
    <w:rsid w:val="003D107D"/>
    <w:rsid w:val="003D6CB3"/>
    <w:rsid w:val="003F00AB"/>
    <w:rsid w:val="003F76CD"/>
    <w:rsid w:val="004024C4"/>
    <w:rsid w:val="004120CD"/>
    <w:rsid w:val="004308CF"/>
    <w:rsid w:val="00430B95"/>
    <w:rsid w:val="004335D1"/>
    <w:rsid w:val="00442D9A"/>
    <w:rsid w:val="0044569F"/>
    <w:rsid w:val="0045067B"/>
    <w:rsid w:val="00452E0C"/>
    <w:rsid w:val="004540E4"/>
    <w:rsid w:val="004647AD"/>
    <w:rsid w:val="00465DBC"/>
    <w:rsid w:val="00470294"/>
    <w:rsid w:val="004765F9"/>
    <w:rsid w:val="00482853"/>
    <w:rsid w:val="004857D1"/>
    <w:rsid w:val="00487AD9"/>
    <w:rsid w:val="0049127D"/>
    <w:rsid w:val="00497CB0"/>
    <w:rsid w:val="004A0D71"/>
    <w:rsid w:val="004A49E5"/>
    <w:rsid w:val="004B6059"/>
    <w:rsid w:val="004C65B4"/>
    <w:rsid w:val="004E05F8"/>
    <w:rsid w:val="004E61C8"/>
    <w:rsid w:val="004F00A4"/>
    <w:rsid w:val="005031F0"/>
    <w:rsid w:val="005052E0"/>
    <w:rsid w:val="00506BEF"/>
    <w:rsid w:val="005119B2"/>
    <w:rsid w:val="005179E8"/>
    <w:rsid w:val="00523730"/>
    <w:rsid w:val="00524126"/>
    <w:rsid w:val="005256BC"/>
    <w:rsid w:val="00530A46"/>
    <w:rsid w:val="00532196"/>
    <w:rsid w:val="005328A3"/>
    <w:rsid w:val="005355C9"/>
    <w:rsid w:val="00537404"/>
    <w:rsid w:val="00543963"/>
    <w:rsid w:val="0055204F"/>
    <w:rsid w:val="00555EE9"/>
    <w:rsid w:val="00556255"/>
    <w:rsid w:val="00557662"/>
    <w:rsid w:val="0056275B"/>
    <w:rsid w:val="00563CE9"/>
    <w:rsid w:val="00570692"/>
    <w:rsid w:val="005768F5"/>
    <w:rsid w:val="005869AA"/>
    <w:rsid w:val="00596BB4"/>
    <w:rsid w:val="005A5897"/>
    <w:rsid w:val="005A5EB5"/>
    <w:rsid w:val="005A7B9B"/>
    <w:rsid w:val="005B45B9"/>
    <w:rsid w:val="005C0874"/>
    <w:rsid w:val="005C0D1C"/>
    <w:rsid w:val="005C23DB"/>
    <w:rsid w:val="005C3B35"/>
    <w:rsid w:val="005C4A61"/>
    <w:rsid w:val="005D2B53"/>
    <w:rsid w:val="005D33E9"/>
    <w:rsid w:val="005D349E"/>
    <w:rsid w:val="005D4050"/>
    <w:rsid w:val="005E355C"/>
    <w:rsid w:val="005E749B"/>
    <w:rsid w:val="005F1056"/>
    <w:rsid w:val="00602C0F"/>
    <w:rsid w:val="00603AC9"/>
    <w:rsid w:val="00604975"/>
    <w:rsid w:val="00605D6D"/>
    <w:rsid w:val="006164A6"/>
    <w:rsid w:val="00616643"/>
    <w:rsid w:val="00620E2E"/>
    <w:rsid w:val="00622615"/>
    <w:rsid w:val="00623E3C"/>
    <w:rsid w:val="00626D84"/>
    <w:rsid w:val="006305E3"/>
    <w:rsid w:val="00633D18"/>
    <w:rsid w:val="00640004"/>
    <w:rsid w:val="00640665"/>
    <w:rsid w:val="00640824"/>
    <w:rsid w:val="00640C1E"/>
    <w:rsid w:val="00641C20"/>
    <w:rsid w:val="00651B62"/>
    <w:rsid w:val="00651E11"/>
    <w:rsid w:val="00653016"/>
    <w:rsid w:val="006574BC"/>
    <w:rsid w:val="00657FE7"/>
    <w:rsid w:val="00670612"/>
    <w:rsid w:val="006733A5"/>
    <w:rsid w:val="00684615"/>
    <w:rsid w:val="006874F3"/>
    <w:rsid w:val="00690A0B"/>
    <w:rsid w:val="006935B0"/>
    <w:rsid w:val="006961F0"/>
    <w:rsid w:val="006A6FF1"/>
    <w:rsid w:val="006B1B28"/>
    <w:rsid w:val="006B659D"/>
    <w:rsid w:val="006B6824"/>
    <w:rsid w:val="006C14B5"/>
    <w:rsid w:val="006C330E"/>
    <w:rsid w:val="006C7EDF"/>
    <w:rsid w:val="006D0667"/>
    <w:rsid w:val="006E2680"/>
    <w:rsid w:val="006E4CB9"/>
    <w:rsid w:val="006E5BBB"/>
    <w:rsid w:val="006E71F7"/>
    <w:rsid w:val="006E7C85"/>
    <w:rsid w:val="007006C3"/>
    <w:rsid w:val="007028C9"/>
    <w:rsid w:val="00704292"/>
    <w:rsid w:val="00710ABC"/>
    <w:rsid w:val="00711C83"/>
    <w:rsid w:val="00720AD8"/>
    <w:rsid w:val="007219A5"/>
    <w:rsid w:val="00727BAC"/>
    <w:rsid w:val="00731201"/>
    <w:rsid w:val="00731FB6"/>
    <w:rsid w:val="00740313"/>
    <w:rsid w:val="00750C9D"/>
    <w:rsid w:val="00756712"/>
    <w:rsid w:val="007605BD"/>
    <w:rsid w:val="007669BA"/>
    <w:rsid w:val="007671E9"/>
    <w:rsid w:val="00773DDB"/>
    <w:rsid w:val="0078067E"/>
    <w:rsid w:val="00785D9F"/>
    <w:rsid w:val="00786D88"/>
    <w:rsid w:val="007874F0"/>
    <w:rsid w:val="007948EB"/>
    <w:rsid w:val="00795458"/>
    <w:rsid w:val="00796D80"/>
    <w:rsid w:val="007A2F8D"/>
    <w:rsid w:val="007A420D"/>
    <w:rsid w:val="007A6EE5"/>
    <w:rsid w:val="007B1B24"/>
    <w:rsid w:val="007B4C87"/>
    <w:rsid w:val="007C0E89"/>
    <w:rsid w:val="007C2B73"/>
    <w:rsid w:val="007D4505"/>
    <w:rsid w:val="007D5736"/>
    <w:rsid w:val="007D66B3"/>
    <w:rsid w:val="007E2A6B"/>
    <w:rsid w:val="007E34F4"/>
    <w:rsid w:val="007F5E72"/>
    <w:rsid w:val="00805625"/>
    <w:rsid w:val="00806BDC"/>
    <w:rsid w:val="00814116"/>
    <w:rsid w:val="0081657B"/>
    <w:rsid w:val="00817755"/>
    <w:rsid w:val="008206FB"/>
    <w:rsid w:val="00821B3E"/>
    <w:rsid w:val="008260AF"/>
    <w:rsid w:val="00834701"/>
    <w:rsid w:val="00855A1A"/>
    <w:rsid w:val="0085629F"/>
    <w:rsid w:val="00864F31"/>
    <w:rsid w:val="00873D1A"/>
    <w:rsid w:val="00875A17"/>
    <w:rsid w:val="008764F8"/>
    <w:rsid w:val="00880005"/>
    <w:rsid w:val="008877B3"/>
    <w:rsid w:val="00891E82"/>
    <w:rsid w:val="00892406"/>
    <w:rsid w:val="008937BC"/>
    <w:rsid w:val="0089474E"/>
    <w:rsid w:val="0089725E"/>
    <w:rsid w:val="008A498F"/>
    <w:rsid w:val="008B4ED3"/>
    <w:rsid w:val="008B63DA"/>
    <w:rsid w:val="008B73F4"/>
    <w:rsid w:val="008C1DF1"/>
    <w:rsid w:val="008C76C0"/>
    <w:rsid w:val="008D296F"/>
    <w:rsid w:val="008D5955"/>
    <w:rsid w:val="008E687C"/>
    <w:rsid w:val="008E6E3A"/>
    <w:rsid w:val="008E7659"/>
    <w:rsid w:val="008E7B1D"/>
    <w:rsid w:val="008F24F7"/>
    <w:rsid w:val="008F5CB3"/>
    <w:rsid w:val="008F7DCF"/>
    <w:rsid w:val="00900B84"/>
    <w:rsid w:val="00904BE5"/>
    <w:rsid w:val="00925641"/>
    <w:rsid w:val="009274F8"/>
    <w:rsid w:val="00931AEE"/>
    <w:rsid w:val="00934EFB"/>
    <w:rsid w:val="00940B3C"/>
    <w:rsid w:val="0094614C"/>
    <w:rsid w:val="00952264"/>
    <w:rsid w:val="0095367F"/>
    <w:rsid w:val="0095398B"/>
    <w:rsid w:val="00957663"/>
    <w:rsid w:val="00960590"/>
    <w:rsid w:val="009706EB"/>
    <w:rsid w:val="00975234"/>
    <w:rsid w:val="00976A60"/>
    <w:rsid w:val="00987318"/>
    <w:rsid w:val="009969A9"/>
    <w:rsid w:val="009C03AC"/>
    <w:rsid w:val="009D1601"/>
    <w:rsid w:val="009D3272"/>
    <w:rsid w:val="009D579E"/>
    <w:rsid w:val="009E3C05"/>
    <w:rsid w:val="009F1428"/>
    <w:rsid w:val="009F1525"/>
    <w:rsid w:val="009F1698"/>
    <w:rsid w:val="009F3680"/>
    <w:rsid w:val="00A0060F"/>
    <w:rsid w:val="00A051E4"/>
    <w:rsid w:val="00A05A57"/>
    <w:rsid w:val="00A06FA0"/>
    <w:rsid w:val="00A15442"/>
    <w:rsid w:val="00A15B20"/>
    <w:rsid w:val="00A2268E"/>
    <w:rsid w:val="00A24E3A"/>
    <w:rsid w:val="00A32A6C"/>
    <w:rsid w:val="00A33259"/>
    <w:rsid w:val="00A46ECB"/>
    <w:rsid w:val="00A56489"/>
    <w:rsid w:val="00A56F01"/>
    <w:rsid w:val="00A600FE"/>
    <w:rsid w:val="00A762C1"/>
    <w:rsid w:val="00A77EF3"/>
    <w:rsid w:val="00A93467"/>
    <w:rsid w:val="00A94E57"/>
    <w:rsid w:val="00A971E9"/>
    <w:rsid w:val="00AA0790"/>
    <w:rsid w:val="00AA4D51"/>
    <w:rsid w:val="00AA4F11"/>
    <w:rsid w:val="00AA757F"/>
    <w:rsid w:val="00AB4627"/>
    <w:rsid w:val="00AB6088"/>
    <w:rsid w:val="00AC2449"/>
    <w:rsid w:val="00AC497A"/>
    <w:rsid w:val="00AF04C3"/>
    <w:rsid w:val="00AF07D0"/>
    <w:rsid w:val="00AF0E8F"/>
    <w:rsid w:val="00AF2694"/>
    <w:rsid w:val="00AF5EA6"/>
    <w:rsid w:val="00B0068C"/>
    <w:rsid w:val="00B03AC4"/>
    <w:rsid w:val="00B05325"/>
    <w:rsid w:val="00B06646"/>
    <w:rsid w:val="00B10C82"/>
    <w:rsid w:val="00B1732C"/>
    <w:rsid w:val="00B17B91"/>
    <w:rsid w:val="00B23471"/>
    <w:rsid w:val="00B32161"/>
    <w:rsid w:val="00B35685"/>
    <w:rsid w:val="00B3764F"/>
    <w:rsid w:val="00B65A6C"/>
    <w:rsid w:val="00B77711"/>
    <w:rsid w:val="00B8093B"/>
    <w:rsid w:val="00B964AE"/>
    <w:rsid w:val="00BA7EB3"/>
    <w:rsid w:val="00BB19C6"/>
    <w:rsid w:val="00BB435F"/>
    <w:rsid w:val="00BB5D5B"/>
    <w:rsid w:val="00BB678F"/>
    <w:rsid w:val="00BC1D47"/>
    <w:rsid w:val="00BC5F04"/>
    <w:rsid w:val="00BD3EE4"/>
    <w:rsid w:val="00BE4DFE"/>
    <w:rsid w:val="00BF097A"/>
    <w:rsid w:val="00BF1CB9"/>
    <w:rsid w:val="00C015A6"/>
    <w:rsid w:val="00C02B35"/>
    <w:rsid w:val="00C038B6"/>
    <w:rsid w:val="00C179E7"/>
    <w:rsid w:val="00C27419"/>
    <w:rsid w:val="00C30AAB"/>
    <w:rsid w:val="00C31FF7"/>
    <w:rsid w:val="00C44B75"/>
    <w:rsid w:val="00C45965"/>
    <w:rsid w:val="00C52FF7"/>
    <w:rsid w:val="00C53A0C"/>
    <w:rsid w:val="00C55C6D"/>
    <w:rsid w:val="00C603E7"/>
    <w:rsid w:val="00C63AE4"/>
    <w:rsid w:val="00C66A27"/>
    <w:rsid w:val="00C7120E"/>
    <w:rsid w:val="00C83972"/>
    <w:rsid w:val="00C85FA1"/>
    <w:rsid w:val="00C92DC3"/>
    <w:rsid w:val="00C958D4"/>
    <w:rsid w:val="00C9604E"/>
    <w:rsid w:val="00CA03F1"/>
    <w:rsid w:val="00CA440F"/>
    <w:rsid w:val="00CA6BF0"/>
    <w:rsid w:val="00CA70DD"/>
    <w:rsid w:val="00CA7BA2"/>
    <w:rsid w:val="00CD16B3"/>
    <w:rsid w:val="00CD2F2B"/>
    <w:rsid w:val="00CD4540"/>
    <w:rsid w:val="00CD47B7"/>
    <w:rsid w:val="00CE0902"/>
    <w:rsid w:val="00CE1158"/>
    <w:rsid w:val="00CE11DC"/>
    <w:rsid w:val="00CE3738"/>
    <w:rsid w:val="00CE4FBA"/>
    <w:rsid w:val="00CF2317"/>
    <w:rsid w:val="00CF3550"/>
    <w:rsid w:val="00D018C9"/>
    <w:rsid w:val="00D0462B"/>
    <w:rsid w:val="00D06736"/>
    <w:rsid w:val="00D072C7"/>
    <w:rsid w:val="00D116BB"/>
    <w:rsid w:val="00D12D60"/>
    <w:rsid w:val="00D13502"/>
    <w:rsid w:val="00D147EE"/>
    <w:rsid w:val="00D175D8"/>
    <w:rsid w:val="00D323F0"/>
    <w:rsid w:val="00D32DA4"/>
    <w:rsid w:val="00D43204"/>
    <w:rsid w:val="00D43833"/>
    <w:rsid w:val="00D6311D"/>
    <w:rsid w:val="00D632EB"/>
    <w:rsid w:val="00D64F6C"/>
    <w:rsid w:val="00D70835"/>
    <w:rsid w:val="00D725E1"/>
    <w:rsid w:val="00D730A8"/>
    <w:rsid w:val="00D86E54"/>
    <w:rsid w:val="00D92173"/>
    <w:rsid w:val="00D954D5"/>
    <w:rsid w:val="00D96D7C"/>
    <w:rsid w:val="00DA14B2"/>
    <w:rsid w:val="00DA3DD5"/>
    <w:rsid w:val="00DA542A"/>
    <w:rsid w:val="00DA79F3"/>
    <w:rsid w:val="00DB7CFD"/>
    <w:rsid w:val="00DD62CF"/>
    <w:rsid w:val="00DF1AE0"/>
    <w:rsid w:val="00DF3365"/>
    <w:rsid w:val="00DF3BA7"/>
    <w:rsid w:val="00DF4174"/>
    <w:rsid w:val="00DF44EC"/>
    <w:rsid w:val="00E00F57"/>
    <w:rsid w:val="00E106BC"/>
    <w:rsid w:val="00E21E37"/>
    <w:rsid w:val="00E250EA"/>
    <w:rsid w:val="00E25736"/>
    <w:rsid w:val="00E27EFA"/>
    <w:rsid w:val="00E30493"/>
    <w:rsid w:val="00E35B70"/>
    <w:rsid w:val="00E56613"/>
    <w:rsid w:val="00E60042"/>
    <w:rsid w:val="00E65D95"/>
    <w:rsid w:val="00E71CFE"/>
    <w:rsid w:val="00E71D2E"/>
    <w:rsid w:val="00E744D2"/>
    <w:rsid w:val="00E86208"/>
    <w:rsid w:val="00E92479"/>
    <w:rsid w:val="00E938B6"/>
    <w:rsid w:val="00E96224"/>
    <w:rsid w:val="00EA5B63"/>
    <w:rsid w:val="00EA682C"/>
    <w:rsid w:val="00EB5BD0"/>
    <w:rsid w:val="00EC1FE9"/>
    <w:rsid w:val="00ED21AC"/>
    <w:rsid w:val="00EF08BC"/>
    <w:rsid w:val="00EF4427"/>
    <w:rsid w:val="00EF7F0D"/>
    <w:rsid w:val="00F07FFE"/>
    <w:rsid w:val="00F14755"/>
    <w:rsid w:val="00F207E9"/>
    <w:rsid w:val="00F209F5"/>
    <w:rsid w:val="00F25630"/>
    <w:rsid w:val="00F26DF6"/>
    <w:rsid w:val="00F31266"/>
    <w:rsid w:val="00F43B39"/>
    <w:rsid w:val="00F54310"/>
    <w:rsid w:val="00F546A3"/>
    <w:rsid w:val="00F55F3C"/>
    <w:rsid w:val="00F612F6"/>
    <w:rsid w:val="00F706DC"/>
    <w:rsid w:val="00F72765"/>
    <w:rsid w:val="00F72D92"/>
    <w:rsid w:val="00F763EF"/>
    <w:rsid w:val="00F8158D"/>
    <w:rsid w:val="00F816B1"/>
    <w:rsid w:val="00F90690"/>
    <w:rsid w:val="00F9358E"/>
    <w:rsid w:val="00F93D4A"/>
    <w:rsid w:val="00F9527A"/>
    <w:rsid w:val="00FB229D"/>
    <w:rsid w:val="00FB395C"/>
    <w:rsid w:val="00FB3D81"/>
    <w:rsid w:val="00FC137A"/>
    <w:rsid w:val="00FC2DFA"/>
    <w:rsid w:val="00FC693B"/>
    <w:rsid w:val="00FD16F9"/>
    <w:rsid w:val="00FD1731"/>
    <w:rsid w:val="00FD6F6C"/>
    <w:rsid w:val="00FE036C"/>
    <w:rsid w:val="00FF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43C77D0"/>
  <w15:docId w15:val="{DD712C90-8A1E-446A-888D-AA2560FBC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4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4" w:unhideWhenUsed="1"/>
    <w:lsdException w:name="List Number 3" w:semiHidden="1" w:uiPriority="4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AA4D51"/>
    <w:rPr>
      <w:sz w:val="22"/>
    </w:rPr>
  </w:style>
  <w:style w:type="paragraph" w:styleId="Kop1">
    <w:name w:val="heading 1"/>
    <w:basedOn w:val="Standaard"/>
    <w:next w:val="Standaard"/>
    <w:link w:val="Kop1Char"/>
    <w:qFormat/>
    <w:rsid w:val="006E26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qFormat/>
    <w:rsid w:val="003907F9"/>
    <w:pPr>
      <w:keepNext/>
      <w:spacing w:before="240" w:after="60" w:line="300" w:lineRule="atLeas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  <w:rPr>
      <w:sz w:val="20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  <w:rPr>
      <w:sz w:val="20"/>
    </w:rPr>
  </w:style>
  <w:style w:type="paragraph" w:styleId="Geenafstand">
    <w:name w:val="No Spacing"/>
    <w:uiPriority w:val="1"/>
    <w:qFormat/>
    <w:rsid w:val="00570692"/>
  </w:style>
  <w:style w:type="character" w:styleId="Hyperlink">
    <w:name w:val="Hyperlink"/>
    <w:basedOn w:val="Standaardalinea-lettertype"/>
    <w:uiPriority w:val="99"/>
    <w:rsid w:val="00AA4D51"/>
    <w:rPr>
      <w:rFonts w:ascii="Verdana" w:hAnsi="Verdana" w:cs="Times New Roman"/>
      <w:color w:val="auto"/>
      <w:u w:val="none"/>
    </w:rPr>
  </w:style>
  <w:style w:type="table" w:styleId="Tabelraster">
    <w:name w:val="Table Grid"/>
    <w:basedOn w:val="Standaardtabel"/>
    <w:rsid w:val="00351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9F142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9F1428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9F142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E56613"/>
  </w:style>
  <w:style w:type="paragraph" w:customStyle="1" w:styleId="MBKop1">
    <w:name w:val="MB Kop 1"/>
    <w:basedOn w:val="Standaard"/>
    <w:rsid w:val="00E27EFA"/>
    <w:rPr>
      <w:rFonts w:ascii="Arial" w:hAnsi="Arial"/>
      <w:b/>
      <w:sz w:val="28"/>
    </w:rPr>
  </w:style>
  <w:style w:type="character" w:customStyle="1" w:styleId="Kop3Char">
    <w:name w:val="Kop 3 Char"/>
    <w:basedOn w:val="Standaardalinea-lettertype"/>
    <w:link w:val="Kop3"/>
    <w:rsid w:val="003907F9"/>
    <w:rPr>
      <w:rFonts w:ascii="Arial" w:hAnsi="Arial" w:cs="Arial"/>
      <w:b/>
      <w:bCs/>
      <w:sz w:val="26"/>
      <w:szCs w:val="26"/>
    </w:rPr>
  </w:style>
  <w:style w:type="paragraph" w:styleId="Normaalweb">
    <w:name w:val="Normal (Web)"/>
    <w:basedOn w:val="Standaard"/>
    <w:uiPriority w:val="99"/>
    <w:unhideWhenUsed/>
    <w:rsid w:val="003907F9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7874F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E355C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rsid w:val="006E26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D43204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D43204"/>
    <w:pPr>
      <w:spacing w:after="100"/>
    </w:pPr>
  </w:style>
  <w:style w:type="paragraph" w:styleId="Lijstnummering">
    <w:name w:val="List Number"/>
    <w:aliases w:val="Opsomming cijfers"/>
    <w:basedOn w:val="Standaard"/>
    <w:uiPriority w:val="4"/>
    <w:unhideWhenUsed/>
    <w:qFormat/>
    <w:rsid w:val="00B65A6C"/>
    <w:pPr>
      <w:numPr>
        <w:numId w:val="6"/>
      </w:numPr>
      <w:suppressAutoHyphens/>
      <w:spacing w:line="280" w:lineRule="atLeast"/>
      <w:ind w:right="1418"/>
    </w:pPr>
    <w:rPr>
      <w:rFonts w:asciiTheme="minorHAnsi" w:hAnsiTheme="minorHAnsi"/>
      <w:sz w:val="18"/>
    </w:rPr>
  </w:style>
  <w:style w:type="paragraph" w:styleId="Lijstnummering2">
    <w:name w:val="List Number 2"/>
    <w:basedOn w:val="Standaard"/>
    <w:uiPriority w:val="4"/>
    <w:semiHidden/>
    <w:unhideWhenUsed/>
    <w:rsid w:val="00B65A6C"/>
    <w:pPr>
      <w:numPr>
        <w:ilvl w:val="1"/>
        <w:numId w:val="6"/>
      </w:numPr>
      <w:suppressAutoHyphens/>
      <w:spacing w:line="280" w:lineRule="atLeast"/>
      <w:ind w:right="1418"/>
    </w:pPr>
    <w:rPr>
      <w:rFonts w:asciiTheme="minorHAnsi" w:hAnsiTheme="minorHAnsi"/>
      <w:sz w:val="18"/>
    </w:rPr>
  </w:style>
  <w:style w:type="paragraph" w:styleId="Lijstnummering3">
    <w:name w:val="List Number 3"/>
    <w:basedOn w:val="Standaard"/>
    <w:uiPriority w:val="4"/>
    <w:semiHidden/>
    <w:unhideWhenUsed/>
    <w:rsid w:val="00B65A6C"/>
    <w:pPr>
      <w:numPr>
        <w:ilvl w:val="2"/>
        <w:numId w:val="6"/>
      </w:numPr>
      <w:suppressAutoHyphens/>
      <w:spacing w:line="280" w:lineRule="atLeast"/>
      <w:ind w:right="1418"/>
    </w:pPr>
    <w:rPr>
      <w:rFonts w:asciiTheme="minorHAnsi" w:hAnsiTheme="minorHAnsi"/>
      <w:sz w:val="18"/>
    </w:rPr>
  </w:style>
  <w:style w:type="paragraph" w:customStyle="1" w:styleId="Opdracht-aankruisrondje">
    <w:name w:val="Opdracht - aankruisrondje"/>
    <w:basedOn w:val="Standaard"/>
    <w:uiPriority w:val="99"/>
    <w:qFormat/>
    <w:rsid w:val="00B65A6C"/>
    <w:pPr>
      <w:numPr>
        <w:numId w:val="5"/>
      </w:numPr>
      <w:suppressAutoHyphens/>
      <w:spacing w:line="280" w:lineRule="exact"/>
      <w:ind w:right="1418"/>
    </w:pPr>
    <w:rPr>
      <w:rFonts w:asciiTheme="minorHAnsi" w:hAnsiTheme="minorHAnsi"/>
      <w:sz w:val="18"/>
    </w:rPr>
  </w:style>
  <w:style w:type="numbering" w:customStyle="1" w:styleId="Genummerdelijst">
    <w:name w:val="Genummerde lijst"/>
    <w:uiPriority w:val="99"/>
    <w:rsid w:val="00B65A6C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1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8BFBB83A51F245BC6D0FFC08438722" ma:contentTypeVersion="2" ma:contentTypeDescription="Een nieuw document maken." ma:contentTypeScope="" ma:versionID="b51eb4c9a528e66752922a03954a75c0">
  <xsd:schema xmlns:xsd="http://www.w3.org/2001/XMLSchema" xmlns:xs="http://www.w3.org/2001/XMLSchema" xmlns:p="http://schemas.microsoft.com/office/2006/metadata/properties" xmlns:ns2="85e56d6d-9f3c-4094-bce1-6728b2105842" targetNamespace="http://schemas.microsoft.com/office/2006/metadata/properties" ma:root="true" ma:fieldsID="03437e4cc40ac0fb6009eaecf37bc822" ns2:_="">
    <xsd:import namespace="85e56d6d-9f3c-4094-bce1-6728b210584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56d6d-9f3c-4094-bce1-6728b21058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D76EB2-88DB-4EDA-9700-CE44E5B338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4D6009-34D3-4A37-90D1-A3D0150C49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0731FD-03D7-4512-86F4-FF16DCF167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e56d6d-9f3c-4094-bce1-6728b21058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Udens College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Windows-gebruiker</dc:creator>
  <cp:lastModifiedBy>Riel, Hanneke van</cp:lastModifiedBy>
  <cp:revision>11</cp:revision>
  <cp:lastPrinted>2022-11-08T12:20:00Z</cp:lastPrinted>
  <dcterms:created xsi:type="dcterms:W3CDTF">2023-01-24T08:55:00Z</dcterms:created>
  <dcterms:modified xsi:type="dcterms:W3CDTF">2023-01-24T14:49:00Z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0x010100F58BFBB83A51F245BC6D0FFC08438722</vt:lpwstr>
  </property>
</Properties>
</file>